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附件二</w:t>
      </w: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</w:p>
    <w:p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230" cy="3458845"/>
            <wp:effectExtent l="0" t="0" r="7620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2872105"/>
            <wp:effectExtent l="0" t="0" r="0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68875" cy="1147445"/>
            <wp:effectExtent l="0" t="0" r="3175" b="146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887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br w:type="page"/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5420" cy="3021330"/>
            <wp:effectExtent l="0" t="0" r="11430" b="762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439160"/>
            <wp:effectExtent l="0" t="0" r="7620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5420" cy="1255395"/>
            <wp:effectExtent l="0" t="0" r="11430" b="190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br w:type="page"/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</w:p>
    <w:p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5420" cy="3462020"/>
            <wp:effectExtent l="0" t="0" r="11430" b="508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103245"/>
            <wp:effectExtent l="0" t="0" r="7620" b="190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217930"/>
            <wp:effectExtent l="0" t="0" r="6350" b="127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br w:type="page"/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专家D</w:t>
      </w:r>
    </w:p>
    <w:p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4785" cy="3435985"/>
            <wp:effectExtent l="0" t="0" r="12065" b="1206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013710"/>
            <wp:effectExtent l="0" t="0" r="11430" b="1524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236345"/>
            <wp:effectExtent l="0" t="0" r="7620" b="190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br w:type="page"/>
      </w:r>
    </w:p>
    <w:p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专家E</w:t>
      </w:r>
    </w:p>
    <w:p>
      <w:pPr>
        <w:jc w:val="left"/>
      </w:pPr>
      <w:r>
        <w:drawing>
          <wp:inline distT="0" distB="0" distL="114300" distR="114300">
            <wp:extent cx="5264785" cy="3425825"/>
            <wp:effectExtent l="0" t="0" r="12065" b="317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069590"/>
            <wp:effectExtent l="0" t="0" r="12065" b="1651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295400"/>
            <wp:effectExtent l="0" t="0" r="6350" b="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3MDE1YzRiYzk5NzY1NDI4ZjUyYmRhOTlhY2RhZDAifQ=="/>
  </w:docVars>
  <w:rsids>
    <w:rsidRoot w:val="6CEA6EEE"/>
    <w:rsid w:val="128A0FE9"/>
    <w:rsid w:val="2D4E7FE1"/>
    <w:rsid w:val="2F406644"/>
    <w:rsid w:val="2F615D72"/>
    <w:rsid w:val="377150A5"/>
    <w:rsid w:val="50F25C6E"/>
    <w:rsid w:val="57F5655E"/>
    <w:rsid w:val="6C6D0B62"/>
    <w:rsid w:val="6CEA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32</Words>
  <Characters>32</Characters>
  <Lines>0</Lines>
  <Paragraphs>0</Paragraphs>
  <TotalTime>2</TotalTime>
  <ScaleCrop>false</ScaleCrop>
  <LinksUpToDate>false</LinksUpToDate>
  <CharactersWithSpaces>32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2023-10-11T01:49:00Z</dcterms:created>
  <dc:creator>One day</dc:creator>
  <cp:lastModifiedBy>One day</cp:lastModifiedBy>
  <dcterms:modified xsi:type="dcterms:W3CDTF">2024-06-06T08:48:39Z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00BD8D119C43404DAB9C2D97274DFD16_11</vt:lpwstr>
  </property>
</Properties>
</file>